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0" w:rsidRDefault="00A23FE5" w:rsidP="00AC0FC0">
      <w:r>
        <w:t>En el mes de Febrero</w:t>
      </w:r>
      <w:bookmarkStart w:id="0" w:name="_GoBack"/>
      <w:bookmarkEnd w:id="0"/>
      <w:r w:rsidR="00340EEF">
        <w:t xml:space="preserve"> 2018</w:t>
      </w:r>
      <w:r w:rsidR="00AC0FC0">
        <w:t>,  no s</w:t>
      </w:r>
      <w:r w:rsidR="009B7C66">
        <w:t>e han realizados  Licitaciones Restringidas</w:t>
      </w:r>
      <w:r w:rsidR="00AC0FC0">
        <w:t>.</w:t>
      </w:r>
    </w:p>
    <w:p w:rsidR="00801E28" w:rsidRPr="00A8671E" w:rsidRDefault="00A23FE5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340EEF"/>
    <w:rsid w:val="0039086D"/>
    <w:rsid w:val="006E0924"/>
    <w:rsid w:val="007C19A9"/>
    <w:rsid w:val="009B7C66"/>
    <w:rsid w:val="00A23FE5"/>
    <w:rsid w:val="00A8671E"/>
    <w:rsid w:val="00AC0FC0"/>
    <w:rsid w:val="00AE34B2"/>
    <w:rsid w:val="00E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Usuario de Windows</cp:lastModifiedBy>
  <cp:revision>2</cp:revision>
  <dcterms:created xsi:type="dcterms:W3CDTF">2018-03-23T15:37:00Z</dcterms:created>
  <dcterms:modified xsi:type="dcterms:W3CDTF">2018-03-23T15:37:00Z</dcterms:modified>
</cp:coreProperties>
</file>